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D25E9B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 </w:t>
      </w:r>
      <w:r w:rsidRPr="00D25E9B">
        <w:rPr>
          <w:u w:val="single"/>
        </w:rPr>
        <w:t xml:space="preserve"> 10а </w:t>
      </w:r>
      <w:r>
        <w:t xml:space="preserve">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992"/>
        <w:gridCol w:w="4819"/>
        <w:gridCol w:w="1843"/>
        <w:gridCol w:w="2892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225E8E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5E9B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E9B" w:rsidRPr="00280B73" w:rsidRDefault="00D25E9B" w:rsidP="00D25E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C21826" w:rsidRDefault="00D25E9B" w:rsidP="00D25E9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225E8E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Сумма и разность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синусов. Сумма и разность косинусов.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E9B" w:rsidRPr="00225E8E" w:rsidRDefault="00225E8E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§32, №537,539, стр.161-163</w:t>
            </w:r>
          </w:p>
        </w:tc>
      </w:tr>
      <w:tr w:rsidR="00D25E9B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E9B" w:rsidRPr="00280B73" w:rsidRDefault="00D25E9B" w:rsidP="00D25E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C21826" w:rsidRDefault="00D25E9B" w:rsidP="00D25E9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E9B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E9B" w:rsidRPr="00280B73" w:rsidRDefault="00D25E9B" w:rsidP="00D25E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C21826" w:rsidRDefault="00D25E9B" w:rsidP="00D25E9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765FF3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Сцепленное наследование генов.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E9B" w:rsidRPr="00225E8E" w:rsidRDefault="00765FF3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9.3 стр.281, вопр.2,3.</w:t>
            </w:r>
          </w:p>
        </w:tc>
      </w:tr>
      <w:tr w:rsidR="00D25E9B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E9B" w:rsidRPr="00280B73" w:rsidRDefault="00D25E9B" w:rsidP="00D25E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C21826" w:rsidRDefault="00D25E9B" w:rsidP="00D25E9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BE6BC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Расцвет дворянской империи.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E9B" w:rsidRPr="00225E8E" w:rsidRDefault="00765FF3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§44, </w:t>
            </w:r>
            <w:proofErr w:type="spellStart"/>
            <w:r w:rsidR="00BE6BCB" w:rsidRPr="00225E8E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="00BE6BCB" w:rsidRPr="00225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 стр.314-315</w:t>
            </w:r>
          </w:p>
        </w:tc>
      </w:tr>
      <w:tr w:rsidR="00225E8E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E8E" w:rsidRPr="00280B73" w:rsidRDefault="00225E8E" w:rsidP="00225E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E8E" w:rsidRPr="00C21826" w:rsidRDefault="00225E8E" w:rsidP="00225E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E8E" w:rsidRPr="00225E8E" w:rsidRDefault="00225E8E" w:rsidP="00225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Романская культура. Готика.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E8E" w:rsidRPr="00225E8E" w:rsidRDefault="00225E8E" w:rsidP="00225E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E8E" w:rsidRPr="00225E8E" w:rsidRDefault="00225E8E" w:rsidP="00225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В.1-3стр 158.  Ур.26- 27</w:t>
            </w:r>
          </w:p>
          <w:p w:rsidR="00225E8E" w:rsidRPr="00225E8E" w:rsidRDefault="00225E8E" w:rsidP="00225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в1-3стр 164</w:t>
            </w:r>
          </w:p>
        </w:tc>
      </w:tr>
      <w:tr w:rsidR="00D25E9B" w:rsidRPr="00280B73" w:rsidTr="00225E8E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E9B" w:rsidRPr="00280B73" w:rsidRDefault="00D25E9B" w:rsidP="00D25E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C21826" w:rsidRDefault="00D25E9B" w:rsidP="00D25E9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765FF3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Правовое регулирование занятости.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E9B" w:rsidRPr="00225E8E" w:rsidRDefault="00765FF3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§25, стр.264-267. </w:t>
            </w:r>
            <w:proofErr w:type="spellStart"/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. 1,2</w:t>
            </w:r>
          </w:p>
        </w:tc>
      </w:tr>
      <w:tr w:rsidR="00FD7B56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225E8E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5E9B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E9B" w:rsidRPr="00280B73" w:rsidRDefault="00D25E9B" w:rsidP="00D25E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B12629" w:rsidRDefault="00D25E9B" w:rsidP="00D25E9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с.язык</w:t>
            </w:r>
            <w:proofErr w:type="spellEnd"/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760F7F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Наречие как часть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E9B" w:rsidRPr="00225E8E" w:rsidRDefault="00760F7F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§53, упр.284</w:t>
            </w:r>
          </w:p>
        </w:tc>
      </w:tr>
      <w:tr w:rsidR="00D25E9B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E9B" w:rsidRPr="00280B73" w:rsidRDefault="00D25E9B" w:rsidP="00D25E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B12629" w:rsidRDefault="00D25E9B" w:rsidP="00D25E9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760F7F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по роману «Преступление и наказание»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9B" w:rsidRPr="00225E8E" w:rsidRDefault="00D25E9B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E9B" w:rsidRPr="00225E8E" w:rsidRDefault="00760F7F" w:rsidP="00D2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Дописать сочинение.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B12629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EF6BA1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BA1">
              <w:rPr>
                <w:rFonts w:ascii="Times New Roman" w:hAnsi="Times New Roman" w:cs="Times New Roman"/>
                <w:sz w:val="20"/>
                <w:szCs w:val="20"/>
              </w:rPr>
              <w:t>Работа с символьной информацией.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EF6BA1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EF6BA1" w:rsidRDefault="00901A6C" w:rsidP="00901A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§27,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F6BA1" w:rsidRPr="00EF6BA1">
              <w:rPr>
                <w:rFonts w:ascii="Times New Roman" w:hAnsi="Times New Roman" w:cs="Times New Roman"/>
                <w:sz w:val="20"/>
                <w:szCs w:val="20"/>
              </w:rPr>
              <w:t xml:space="preserve"> и задания к параграфу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B12629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Сумма и разность синусов. Сумма и разность косинусов.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§32, №538,540, 542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B12629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Общество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Правовое регулирование занятости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§25, стр.267-270. Вопр.3,4,5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Default="00EF6BA1" w:rsidP="00EF6BA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ометрия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Решение задач на пирамиды.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Стр.73, №259, 258</w:t>
            </w:r>
          </w:p>
        </w:tc>
      </w:tr>
      <w:tr w:rsidR="00EF6BA1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EF6BA1" w:rsidRPr="00280B73" w:rsidTr="00225E8E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150B96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1A6C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1A6C" w:rsidRPr="00280B73" w:rsidRDefault="00901A6C" w:rsidP="00901A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A6C" w:rsidRPr="00150B96" w:rsidRDefault="00901A6C" w:rsidP="00901A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A6C" w:rsidRPr="004B4597" w:rsidRDefault="00901A6C" w:rsidP="00901A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Наречиеби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деторни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A6C" w:rsidRPr="004B4597" w:rsidRDefault="00901A6C" w:rsidP="00901A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A6C" w:rsidRPr="004B4597" w:rsidRDefault="00901A6C" w:rsidP="00901A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§33, упр.144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150B96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150B96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строном.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901A6C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Межзвёздная среда газ и пыль.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901A6C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Учи.ру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901A6C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§25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150B96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Default="00EF6BA1" w:rsidP="00EF6BA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eastAsia="Times New Roman" w:hAnsi="Times New Roman" w:cs="Times New Roman"/>
                <w:sz w:val="20"/>
                <w:szCs w:val="20"/>
              </w:rPr>
              <w:t>Редкие виды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25E8E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Упр.2 стр.159</w:t>
            </w:r>
          </w:p>
        </w:tc>
      </w:tr>
      <w:tr w:rsidR="00EF6BA1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EF6BA1" w:rsidRPr="00280B73" w:rsidTr="00225E8E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Англ.язык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 ободрения. Защита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>Упр.4,5 стр.161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Родн.лит</w:t>
            </w:r>
            <w:proofErr w:type="spellEnd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901A6C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С.Курбан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Биография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901A6C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Стр.208, биография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>Правописание наречий.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§54, упр.292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F4567B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Л.Н.Толстой «Война и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F4567B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создания романа.</w:t>
            </w:r>
            <w:bookmarkStart w:id="0" w:name="_GoBack"/>
            <w:bookmarkEnd w:id="0"/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Биология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>Генетика пола.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>9.4, вопр.4.5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BA1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Пятина. 10 апреля</w:t>
            </w:r>
          </w:p>
        </w:tc>
      </w:tr>
      <w:tr w:rsidR="00EF6BA1" w:rsidRPr="00280B73" w:rsidTr="00225E8E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50099B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стор.Д</w:t>
            </w:r>
            <w:proofErr w:type="spellEnd"/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50099B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50099B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тригонометр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 xml:space="preserve"> формулы.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к/р.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№543,544,547,551,553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50099B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Природа и человек.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sz w:val="20"/>
                <w:szCs w:val="20"/>
              </w:rPr>
              <w:t>Упр.3,4 стр.165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50099B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Default="00EF6BA1" w:rsidP="00EF6BA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0F7F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BA1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EF6BA1" w:rsidRPr="00280B73" w:rsidTr="00225E8E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DE25E0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сс.лит</w:t>
            </w:r>
            <w:proofErr w:type="spellEnd"/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«Война и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Светское общество в романе.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DE25E0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DE25E0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Пирамиды. Подготовка к к/р.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№251,257,244,246</w:t>
            </w:r>
          </w:p>
        </w:tc>
      </w:tr>
      <w:tr w:rsidR="00EF6BA1" w:rsidRPr="00280B73" w:rsidTr="00225E8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DE25E0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FF3">
              <w:rPr>
                <w:rFonts w:ascii="Times New Roman" w:hAnsi="Times New Roman" w:cs="Times New Roman"/>
                <w:sz w:val="20"/>
                <w:szCs w:val="20"/>
              </w:rPr>
              <w:t>Могучая поступь империи.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FF3">
              <w:rPr>
                <w:rFonts w:ascii="Times New Roman" w:hAnsi="Times New Roman" w:cs="Times New Roman"/>
                <w:sz w:val="20"/>
                <w:szCs w:val="20"/>
              </w:rPr>
              <w:t>§45, вопросы к параграфу.</w:t>
            </w:r>
          </w:p>
        </w:tc>
      </w:tr>
      <w:tr w:rsidR="00EF6BA1" w:rsidRPr="00280B73" w:rsidTr="00225E8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DE25E0" w:rsidRDefault="00EF6BA1" w:rsidP="00EF6BA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Правовое регулирование занятости.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765FF3" w:rsidRDefault="00EF6BA1" w:rsidP="00EF6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§25. Задания 1,2.</w:t>
            </w:r>
          </w:p>
        </w:tc>
      </w:tr>
      <w:tr w:rsidR="00EF6BA1" w:rsidRPr="00280B73" w:rsidTr="00225E8E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BA1" w:rsidRDefault="00EF6BA1" w:rsidP="00EF6BA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BA1" w:rsidRPr="00280B73" w:rsidRDefault="00EF6BA1" w:rsidP="00EF6B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992"/>
        <w:gridCol w:w="5528"/>
        <w:gridCol w:w="1559"/>
        <w:gridCol w:w="2835"/>
      </w:tblGrid>
      <w:tr w:rsidR="00137916" w:rsidRPr="00280B73" w:rsidTr="0019716C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37916" w:rsidRPr="00280B73" w:rsidTr="0019716C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2182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Контр. работа по теме: «Основные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тригоном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формулы»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тригоном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формулы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2182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12091B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91B">
              <w:rPr>
                <w:rFonts w:ascii="Times New Roman" w:hAnsi="Times New Roman" w:cs="Times New Roman"/>
                <w:sz w:val="20"/>
                <w:szCs w:val="20"/>
              </w:rPr>
              <w:t>§35 Решение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12091B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12091B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 w:rsidRPr="0012091B">
              <w:rPr>
                <w:rFonts w:ascii="Times New Roman" w:hAnsi="Times New Roman" w:cs="Times New Roman"/>
                <w:sz w:val="20"/>
                <w:szCs w:val="20"/>
              </w:rPr>
              <w:t xml:space="preserve"> работа 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2182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A20F7C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A20F7C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A20F7C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Повторить прав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2182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Эконом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 xml:space="preserve"> и населен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 xml:space="preserve"> Росс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ии 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в 18в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46 Вопр2,3 письменно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2182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335A4A" w:rsidRDefault="00137916" w:rsidP="0019716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35A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этапы развития готического 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335A4A" w:rsidRDefault="00137916" w:rsidP="0019716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335A4A" w:rsidRDefault="00137916" w:rsidP="0019716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35A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В.1-3стр 170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335A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Ур.28</w:t>
            </w:r>
          </w:p>
          <w:p w:rsidR="00137916" w:rsidRPr="00335A4A" w:rsidRDefault="00137916" w:rsidP="0019716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7916" w:rsidRPr="00280B73" w:rsidTr="0019716C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2182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C21826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Экологическое 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26,стр 277-279 В.1-2</w:t>
            </w:r>
          </w:p>
        </w:tc>
      </w:tr>
      <w:tr w:rsidR="00137916" w:rsidRPr="00280B73" w:rsidTr="0019716C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37916" w:rsidRPr="00280B73" w:rsidTr="0019716C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B12629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с.язык</w:t>
            </w:r>
            <w:proofErr w:type="spellEnd"/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Тестовое задание «Наречие»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№53 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на стр.272-273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B12629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Л.Н.Толстой «Война и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№78 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конспект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B12629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A1B45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B45">
              <w:rPr>
                <w:rFonts w:ascii="Times New Roman" w:hAnsi="Times New Roman" w:cs="Times New Roman"/>
                <w:sz w:val="20"/>
                <w:szCs w:val="20"/>
              </w:rPr>
              <w:t>Строки символов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A1B45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4A1B45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B45">
              <w:rPr>
                <w:rFonts w:ascii="Times New Roman" w:hAnsi="Times New Roman" w:cs="Times New Roman"/>
                <w:sz w:val="20"/>
                <w:szCs w:val="20"/>
              </w:rPr>
              <w:t>§28, вопросы  и задания к параграфу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B12629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C7373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cosx</w:t>
            </w:r>
            <w:proofErr w:type="spellEnd"/>
            <w:r w:rsidRPr="004C737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Задачи 1,2,3 на стр.168-170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§33, №568-573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B12629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 человека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 xml:space="preserve"> на благопр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иятную окружающую 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среду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26,стр 279-281 В.3-4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Default="00137916" w:rsidP="0019716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</w:t>
            </w:r>
            <w:r w:rsidRPr="00B12629">
              <w:rPr>
                <w:rFonts w:ascii="Times New Roman" w:hAnsi="Times New Roman" w:cs="Times New Roman"/>
                <w:color w:val="000000" w:themeColor="text1"/>
                <w:sz w:val="20"/>
              </w:rPr>
              <w:t>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«Многогранники»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25E8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тему «Многогранники»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37916" w:rsidRPr="00280B73" w:rsidTr="0019716C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150B9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 xml:space="preserve">§ 87,88 Близкодействие и действие на расстоянии. </w:t>
            </w:r>
            <w:proofErr w:type="spellStart"/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Электричес</w:t>
            </w:r>
            <w:proofErr w:type="spellEnd"/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. поле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914D9">
              <w:rPr>
                <w:rFonts w:ascii="Times New Roman" w:hAnsi="Times New Roman" w:cs="Times New Roman"/>
                <w:sz w:val="20"/>
                <w:szCs w:val="20"/>
              </w:rPr>
              <w:t xml:space="preserve"> 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C914D9">
              <w:rPr>
                <w:rFonts w:ascii="Times New Roman" w:hAnsi="Times New Roman" w:cs="Times New Roman"/>
                <w:sz w:val="20"/>
                <w:szCs w:val="20"/>
              </w:rPr>
              <w:t xml:space="preserve"> 229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150B9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B4597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Послелог.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B4597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4B4597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§34, упр.152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150B9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3F3B34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 Амины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3F3B34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3F3B34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6 стр. 173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150B9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строном.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852E2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2E2">
              <w:rPr>
                <w:rFonts w:ascii="Times New Roman" w:hAnsi="Times New Roman" w:cs="Times New Roman"/>
                <w:sz w:val="20"/>
                <w:szCs w:val="20"/>
              </w:rPr>
              <w:t>П.34. Конечность и бесконечность вселенной.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852E2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2E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C852E2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2E2">
              <w:rPr>
                <w:rFonts w:ascii="Times New Roman" w:hAnsi="Times New Roman" w:cs="Times New Roman"/>
                <w:sz w:val="20"/>
                <w:szCs w:val="20"/>
              </w:rPr>
              <w:t>П.34. конспект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150B96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855484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 рассматриваем географию сельского хозяйства и рыболовства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855484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855484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150-155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Default="00137916" w:rsidP="0019716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50B9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Книги о путешествиях.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47E">
              <w:rPr>
                <w:rFonts w:ascii="Times New Roman" w:hAnsi="Times New Roman" w:cs="Times New Roman"/>
                <w:sz w:val="20"/>
                <w:szCs w:val="20"/>
              </w:rPr>
              <w:t xml:space="preserve">Упр.5,6 стр.167 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37916" w:rsidRPr="00280B73" w:rsidTr="0019716C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Англ.язык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Trip</w:t>
            </w: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Journey</w:t>
            </w: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Travel</w:t>
            </w: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Voyage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47E">
              <w:rPr>
                <w:rFonts w:ascii="Times New Roman" w:hAnsi="Times New Roman" w:cs="Times New Roman"/>
                <w:sz w:val="20"/>
                <w:szCs w:val="20"/>
              </w:rPr>
              <w:t>Упр.9,10 стр.168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Родн.лит</w:t>
            </w:r>
            <w:proofErr w:type="spellEnd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«Шейх опозорился»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Стр.227,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содерж.произв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категории состояния.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 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§55, упр.298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«Война и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№79  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Сочинение-эссе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sz w:val="20"/>
                <w:szCs w:val="20"/>
              </w:rPr>
            </w:pPr>
            <w:r w:rsidRPr="00760F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A20F7C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Генотип как целостная система. Взаимодействие генов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A20F7C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A20F7C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§9.5.1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16" w:rsidRPr="00280B73" w:rsidTr="0019716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37916" w:rsidRPr="00280B73" w:rsidTr="0019716C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50099B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стор.Д</w:t>
            </w:r>
            <w:proofErr w:type="spellEnd"/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57371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718">
              <w:rPr>
                <w:rFonts w:ascii="Times New Roman" w:hAnsi="Times New Roman" w:cs="Times New Roman"/>
                <w:sz w:val="20"/>
                <w:szCs w:val="20"/>
              </w:rPr>
              <w:t>Промышленность и транспорт Дагестана В 50-е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57371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57371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718">
              <w:rPr>
                <w:rFonts w:ascii="Times New Roman" w:hAnsi="Times New Roman" w:cs="Times New Roman"/>
                <w:sz w:val="20"/>
                <w:szCs w:val="20"/>
              </w:rPr>
              <w:t xml:space="preserve">$29-30 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50099B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§ 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.90 Напряженность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 xml:space="preserve"> поля. Принцип суперпозиции полей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Задачи на стр. 297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50099B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B4597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cosx</w:t>
            </w:r>
            <w:proofErr w:type="spellEnd"/>
            <w:r w:rsidRPr="004C737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Задачи 4,5.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B4597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4B4597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§33, №574-578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50099B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0099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47E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Красивые места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42647E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47E">
              <w:rPr>
                <w:rFonts w:ascii="Times New Roman" w:hAnsi="Times New Roman" w:cs="Times New Roman"/>
                <w:sz w:val="20"/>
                <w:szCs w:val="20"/>
              </w:rPr>
              <w:t>Упр.2,3,4 стр.169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F664FD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F664FD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проект </w:t>
            </w:r>
            <w:proofErr w:type="spellStart"/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Кинусайга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F664FD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F664FD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Эскиз проекта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Default="00137916" w:rsidP="0019716C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760F7F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16" w:rsidRPr="00280B73" w:rsidTr="0019716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37916" w:rsidRPr="00280B73" w:rsidTr="0019716C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DE25E0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сс.лит</w:t>
            </w:r>
            <w:proofErr w:type="spellEnd"/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5FF3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Семья в романе Л.Н.Толстого «Война и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5FF3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 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765FF3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 Н.Ростовой  сочинение</w:t>
            </w:r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DE25E0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§ 61 Решение задач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C914D9" w:rsidRDefault="00137916" w:rsidP="0019716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Задачи на стр. 302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DE25E0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5FF3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Зачёт №3по теме «Многогранники»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765FF3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765FF3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поверх.призмы,пирам</w:t>
            </w:r>
            <w:proofErr w:type="spellEnd"/>
          </w:p>
        </w:tc>
      </w:tr>
      <w:tr w:rsidR="00137916" w:rsidRPr="00280B73" w:rsidTr="0019716C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DE25E0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Культура и быт России в 18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E24338">
              <w:rPr>
                <w:rFonts w:ascii="Times New Roman" w:hAnsi="Times New Roman" w:cs="Times New Roman"/>
                <w:sz w:val="20"/>
                <w:szCs w:val="20"/>
              </w:rPr>
              <w:t xml:space="preserve"> 4,5 письменно</w:t>
            </w:r>
          </w:p>
        </w:tc>
      </w:tr>
      <w:tr w:rsidR="00137916" w:rsidRPr="00280B73" w:rsidTr="0019716C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DE25E0" w:rsidRDefault="00137916" w:rsidP="0019716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DE25E0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правонарушения.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E24338" w:rsidRDefault="00137916" w:rsidP="00197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>26.стр281-286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24338">
              <w:rPr>
                <w:rFonts w:ascii="Times New Roman" w:hAnsi="Times New Roman" w:cs="Times New Roman"/>
                <w:sz w:val="20"/>
                <w:szCs w:val="20"/>
              </w:rPr>
              <w:t xml:space="preserve"> В.5-6</w:t>
            </w:r>
          </w:p>
        </w:tc>
      </w:tr>
      <w:tr w:rsidR="00137916" w:rsidRPr="00280B73" w:rsidTr="0019716C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916" w:rsidRDefault="00137916" w:rsidP="0019716C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916" w:rsidRPr="00280B73" w:rsidRDefault="00137916" w:rsidP="001971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37916" w:rsidRDefault="00137916">
      <w:pPr>
        <w:rPr>
          <w:sz w:val="20"/>
          <w:szCs w:val="20"/>
        </w:rPr>
      </w:pPr>
    </w:p>
    <w:p w:rsidR="00A3694F" w:rsidRDefault="00A3694F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386"/>
        <w:gridCol w:w="1560"/>
        <w:gridCol w:w="2976"/>
      </w:tblGrid>
      <w:tr w:rsidR="00A3694F" w:rsidRPr="00280B73" w:rsidTr="00566D1C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94F" w:rsidRPr="00280B73" w:rsidTr="00566D1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01C3D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E20ED" w:rsidRDefault="00A3694F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sinx</w:t>
            </w:r>
            <w:proofErr w:type="spellEnd"/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Задачи 1,2,3,4,5.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DD05B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DD05B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№587, 589, 590, 591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01C3D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Аминокислоты.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§37, стр.173, упр.2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01C3D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286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генетических</w:t>
            </w:r>
            <w:r w:rsidRPr="00445286"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>Урок 1</w:t>
            </w:r>
            <w:r w:rsidRPr="001E20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Повторить прав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01C3D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4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Слова </w:t>
            </w:r>
            <w:r w:rsidRPr="00EE4C5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sick /ill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>Упр.5,6,7 стр.170,171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01C3D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DD05B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Новое искусство – </w:t>
            </w:r>
            <w:proofErr w:type="spellStart"/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арс</w:t>
            </w:r>
            <w:proofErr w:type="spellEnd"/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DD05B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DD05B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Ур.29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В.1- 2стр 178</w:t>
            </w:r>
          </w:p>
          <w:p w:rsidR="00A3694F" w:rsidRPr="00DD05B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3694F" w:rsidRPr="00280B73" w:rsidTr="00566D1C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01C3D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Общество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36F97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>Экологические правонарушения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36F97" w:rsidRDefault="00A3694F" w:rsidP="00566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36F97" w:rsidRDefault="00A3694F" w:rsidP="00566D1C">
            <w:pPr>
              <w:ind w:left="-105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>$26, ст.282-285,в.5,6,7 на ст.286</w:t>
            </w:r>
          </w:p>
        </w:tc>
      </w:tr>
      <w:tr w:rsidR="00A3694F" w:rsidRPr="00280B73" w:rsidTr="00566D1C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94F" w:rsidRPr="00280B73" w:rsidTr="00566D1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47C0F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Производные и непроизводные предлоги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№ 58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Пар.58 упр.309.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47C0F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А. П. Чехов. Очерк жизни и творчества.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№86 Учи.ру.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Биография.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47C0F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664C2A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4C2A">
              <w:rPr>
                <w:rFonts w:ascii="Times New Roman" w:hAnsi="Times New Roman" w:cs="Times New Roman"/>
                <w:sz w:val="20"/>
                <w:szCs w:val="20"/>
              </w:rPr>
              <w:t>ПР/Р «Программирование обработки строк символов»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664C2A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664C2A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2A">
              <w:rPr>
                <w:rFonts w:ascii="Times New Roman" w:hAnsi="Times New Roman" w:cs="Times New Roman"/>
                <w:sz w:val="20"/>
                <w:szCs w:val="20"/>
              </w:rPr>
              <w:t>§28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47C0F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1504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Решение уравнений вида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sinx</w:t>
            </w:r>
            <w:proofErr w:type="spellEnd"/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1504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E1504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№592 (2), 594 (2,4),595 (2)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47C0F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ind w:left="-110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Обобщение по 5 разделу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ind w:left="-108" w:right="-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47C0F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ind w:left="-110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Гражданский и арбитражный   процессы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$27, ст.287-293, в.1 на стр. 303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94F" w:rsidRPr="00280B73" w:rsidTr="00566D1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026F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§92 Проводники и диэлектрики в</w:t>
            </w: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 xml:space="preserve"> электростатическом поле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Задачи на стр. 307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026F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C127E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2C127E">
              <w:rPr>
                <w:rFonts w:ascii="Times New Roman" w:hAnsi="Times New Roman" w:cs="Times New Roman"/>
                <w:sz w:val="20"/>
                <w:szCs w:val="20"/>
              </w:rPr>
              <w:t>35. Расширяющаяся вселенная.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C127E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27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C127E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2C127E">
              <w:rPr>
                <w:rFonts w:ascii="Times New Roman" w:hAnsi="Times New Roman" w:cs="Times New Roman"/>
                <w:sz w:val="20"/>
                <w:szCs w:val="20"/>
              </w:rPr>
              <w:t>35. Конспект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026F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416259" w:rsidRDefault="00A3694F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416259" w:rsidRDefault="00A3694F" w:rsidP="00566D1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41625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реферат «Значение белков»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026F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Союз как служебная часть речи.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59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Пар.59.Проверяем себя стр.292.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026F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Союз как часть речи.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4B4597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4B4597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упр.157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026F7" w:rsidRDefault="00A3694F" w:rsidP="00566D1C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85548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 знакомимся с географией транспорта.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85548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85548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Стр.161-165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94F" w:rsidRPr="00280B73" w:rsidTr="00566D1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604FB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ind w:left="-110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Россия в начале 19 в. Отечественная война 1812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ind w:left="-108" w:right="-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$51, вопр.3,4,5 на стр. 359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604FB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Выражение: «И я тоже».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>Упр.3  стр.173 Упр.9,10 стр.168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604FB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4C7373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Сам.работа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Решение уравнений вида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cosx</w:t>
            </w:r>
            <w:proofErr w:type="spellEnd"/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sinx</w:t>
            </w:r>
            <w:proofErr w:type="spellEnd"/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25E8E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25E8E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№599(2), 600(2), 601(2), 604(2)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604FB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Ионыч</w:t>
            </w:r>
            <w:proofErr w:type="spellEnd"/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»-тема омертвения души.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№ 87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вопросы.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604FB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25E8E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Симметрия в пространстве. Стр.75-76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25E8E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25E8E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§35, №271, 272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Default="00A3694F" w:rsidP="00566D1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3B26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Гл.10.Закономерности изменчивос</w:t>
            </w:r>
            <w:r w:rsidRPr="003B267C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67C">
              <w:rPr>
                <w:rFonts w:ascii="Times New Roman" w:hAnsi="Times New Roman" w:cs="Times New Roman"/>
                <w:sz w:val="20"/>
                <w:szCs w:val="20"/>
              </w:rPr>
              <w:t xml:space="preserve">Наследственная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генотипиче</w:t>
            </w:r>
            <w:r w:rsidRPr="003B267C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3B267C">
              <w:rPr>
                <w:rFonts w:ascii="Times New Roman" w:hAnsi="Times New Roman" w:cs="Times New Roman"/>
                <w:sz w:val="20"/>
                <w:szCs w:val="20"/>
              </w:rPr>
              <w:t>) изменчивость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>Урок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A20F7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 стр301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94F" w:rsidRPr="00280B73" w:rsidTr="00566D1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4B459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B0465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сельскохоз.</w:t>
            </w:r>
            <w:r w:rsidRPr="00B04654">
              <w:rPr>
                <w:rFonts w:ascii="Times New Roman" w:hAnsi="Times New Roman" w:cs="Times New Roman"/>
                <w:sz w:val="20"/>
                <w:szCs w:val="20"/>
              </w:rPr>
              <w:t>производства</w:t>
            </w:r>
            <w:proofErr w:type="spellEnd"/>
            <w:r w:rsidRPr="00B04654">
              <w:rPr>
                <w:rFonts w:ascii="Times New Roman" w:hAnsi="Times New Roman" w:cs="Times New Roman"/>
                <w:sz w:val="20"/>
                <w:szCs w:val="20"/>
              </w:rPr>
              <w:t xml:space="preserve"> в Дагестане в 50-е 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B0465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B0465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4654">
              <w:rPr>
                <w:rFonts w:ascii="Times New Roman" w:hAnsi="Times New Roman" w:cs="Times New Roman"/>
                <w:sz w:val="20"/>
                <w:szCs w:val="20"/>
              </w:rPr>
              <w:t xml:space="preserve">$31-32 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4B459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§ 93 Потенциальная энергия заряженного тела.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Задачи на стр. 310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4B459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E20ED" w:rsidRDefault="00A3694F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E20ED">
              <w:rPr>
                <w:rFonts w:ascii="Times New Roman" w:hAnsi="Times New Roman" w:cs="Times New Roman"/>
                <w:sz w:val="20"/>
                <w:szCs w:val="20"/>
              </w:rPr>
              <w:t>Понятие правильного многогранника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1E20ED" w:rsidRDefault="00A3694F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1E20ED" w:rsidRDefault="00A3694F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§36,37, №273, 274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4B4597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Рассказ «</w:t>
            </w: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Дама с собачкой»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№ 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A45DD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Герои рассказа.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F664FD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B0465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654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проект </w:t>
            </w:r>
            <w:proofErr w:type="spellStart"/>
            <w:r w:rsidRPr="00B04654">
              <w:rPr>
                <w:rFonts w:ascii="Times New Roman" w:hAnsi="Times New Roman" w:cs="Times New Roman"/>
                <w:sz w:val="20"/>
                <w:szCs w:val="20"/>
              </w:rPr>
              <w:t>Кинусайга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B0465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B04654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654">
              <w:rPr>
                <w:rFonts w:ascii="Times New Roman" w:hAnsi="Times New Roman" w:cs="Times New Roman"/>
                <w:sz w:val="20"/>
                <w:szCs w:val="20"/>
              </w:rPr>
              <w:t>Эскиз проекта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36F97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 xml:space="preserve"> Физ-ра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36F97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в волейбол.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36F97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36F97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5х5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94F" w:rsidRPr="00280B73" w:rsidTr="00566D1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8D0BA4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Англ.яз.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Безбилетник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EE4C5C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>Упр. 7,8 стр. 185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8D0BA4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 xml:space="preserve">Связь между напряженностью </w:t>
            </w:r>
            <w:proofErr w:type="spellStart"/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электорстат</w:t>
            </w:r>
            <w:proofErr w:type="spellEnd"/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. поля и разностью потенциалов.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0A6A49" w:rsidRDefault="00A3694F" w:rsidP="00566D1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C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§ 94, 95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8D0BA4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6C009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«Шейх опозорился» 3-4 действие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6C009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6C0091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содержания</w:t>
            </w:r>
          </w:p>
        </w:tc>
      </w:tr>
      <w:tr w:rsidR="00A3694F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8D0BA4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ОБЖ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65FF3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и основные задачи современных вооружённых сил.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65FF3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765FF3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§13, стр.169</w:t>
            </w:r>
          </w:p>
        </w:tc>
      </w:tr>
      <w:tr w:rsidR="00A3694F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8D0BA4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Уголовный процесс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7A6116" w:rsidRDefault="00A3694F" w:rsidP="00566D1C">
            <w:pPr>
              <w:ind w:left="-108" w:right="-22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 xml:space="preserve">$27, ст.293-299, </w:t>
            </w:r>
            <w:proofErr w:type="spellStart"/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. 2 на стр. 303</w:t>
            </w:r>
          </w:p>
        </w:tc>
      </w:tr>
      <w:tr w:rsidR="00A3694F" w:rsidRPr="00280B73" w:rsidTr="00566D1C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694F" w:rsidRPr="00280B73" w:rsidRDefault="00A3694F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4F" w:rsidRPr="008D0BA4" w:rsidRDefault="00A3694F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4F" w:rsidRPr="006B3F85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4F" w:rsidRPr="006B3F85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94F" w:rsidRPr="006B3F85" w:rsidRDefault="00A3694F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Приседания 3х50</w:t>
            </w:r>
          </w:p>
        </w:tc>
      </w:tr>
    </w:tbl>
    <w:p w:rsidR="00A3694F" w:rsidRDefault="00A3694F">
      <w:pPr>
        <w:rPr>
          <w:sz w:val="20"/>
          <w:szCs w:val="20"/>
        </w:rPr>
      </w:pPr>
    </w:p>
    <w:p w:rsidR="005D6098" w:rsidRDefault="005D6098">
      <w:pPr>
        <w:rPr>
          <w:sz w:val="20"/>
          <w:szCs w:val="20"/>
        </w:rPr>
      </w:pPr>
    </w:p>
    <w:p w:rsidR="005D6098" w:rsidRDefault="005D6098">
      <w:pPr>
        <w:rPr>
          <w:sz w:val="20"/>
          <w:szCs w:val="20"/>
        </w:rPr>
      </w:pPr>
    </w:p>
    <w:p w:rsidR="005D6098" w:rsidRDefault="005D6098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812"/>
        <w:gridCol w:w="1559"/>
        <w:gridCol w:w="2693"/>
      </w:tblGrid>
      <w:tr w:rsidR="00FD549F" w:rsidRPr="00280B73" w:rsidTr="00D83CAE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11 мая</w:t>
            </w:r>
          </w:p>
        </w:tc>
      </w:tr>
      <w:tr w:rsidR="00FD549F" w:rsidRPr="00280B73" w:rsidTr="00D83CA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01C3D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B2B5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D05B9" w:rsidRDefault="00FD549F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DD05B9" w:rsidRDefault="00FD549F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01C3D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A20F7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A20F7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A20F7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01C3D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34ED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34ED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D34ED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01C3D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0792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0792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D0792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01C3D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D0988" w:rsidRDefault="00FD549F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D0988" w:rsidRDefault="00FD549F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3D0988" w:rsidRDefault="00FD549F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D549F" w:rsidRPr="00280B73" w:rsidTr="00D83CAE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01C3D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Общество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F6FB5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F6FB5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7F6FB5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49F" w:rsidRPr="00280B73" w:rsidTr="00D83CAE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FD549F" w:rsidRPr="00280B73" w:rsidTr="00D83CAE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47C0F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 xml:space="preserve"> Слитное и раздельное написание частиц с разными частями речи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№ 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63 упр.321.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47C0F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К.Хетагуров. Творчество.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№92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Учи.ру.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47C0F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B90BF0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/р. «</w:t>
            </w:r>
            <w:r w:rsidRPr="00B90BF0">
              <w:rPr>
                <w:rFonts w:ascii="Times New Roman" w:hAnsi="Times New Roman" w:cs="Times New Roman"/>
                <w:sz w:val="20"/>
                <w:szCs w:val="20"/>
              </w:rPr>
              <w:t>Программирование обработки записей»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B90BF0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B90BF0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90B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47C0F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B2B5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тригонометрических уравнений. §36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15041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E15041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§36, №620 (1,4), 621 (1,2)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47C0F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Россия в эпоху Александра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57,59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47C0F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Судьи Конституционного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§28, </w:t>
            </w:r>
            <w:proofErr w:type="spellStart"/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111836">
              <w:rPr>
                <w:rFonts w:ascii="Times New Roman" w:hAnsi="Times New Roman" w:cs="Times New Roman"/>
                <w:sz w:val="20"/>
                <w:szCs w:val="20"/>
              </w:rPr>
              <w:t xml:space="preserve"> 304-309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FD549F" w:rsidRPr="00280B73" w:rsidTr="00D83CA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026F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81847" w:rsidRDefault="00FD549F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§ 96,97 Электроемкость. Единицы электроемкости.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81847" w:rsidRDefault="00FD549F" w:rsidP="00D83CA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38184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Задачи на стр. 320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026F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A27AE3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27AE3">
              <w:rPr>
                <w:rFonts w:ascii="Times New Roman" w:hAnsi="Times New Roman" w:cs="Times New Roman"/>
                <w:sz w:val="20"/>
                <w:szCs w:val="20"/>
              </w:rPr>
              <w:t>37. Ускоренное расширение вселенной и темная энергия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A27AE3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AE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A27AE3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27AE3">
              <w:rPr>
                <w:rFonts w:ascii="Times New Roman" w:hAnsi="Times New Roman" w:cs="Times New Roman"/>
                <w:sz w:val="20"/>
                <w:szCs w:val="20"/>
              </w:rPr>
              <w:t>37. конспект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026F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416259" w:rsidRDefault="00FD549F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Нуклеиновые кислоты.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14813" w:rsidRDefault="00FD549F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148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416259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026F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Межд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ометие как особый разряд слов.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№64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3135C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§64. 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Проверяем себя стр.308.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026F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0A6A49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частиц.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4B459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4B459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§36, упр.165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E026F7" w:rsidRDefault="00FD549F" w:rsidP="00D83CAE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855484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 знакомимся с географией транспорта.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855484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855484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Стр.166-169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FD549F" w:rsidRPr="00280B73" w:rsidTr="00D83CAE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604FB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Правление Александра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П. 58.стр.406-412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604FB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6760D" w:rsidRDefault="00FD549F" w:rsidP="00D83CAE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</w:rPr>
              <w:t>Модальные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</w:rPr>
              <w:t>глаголы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D676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can, must, may, should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6760D" w:rsidRDefault="00FD549F" w:rsidP="00D83CA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6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D6760D" w:rsidRDefault="00FD549F" w:rsidP="00D83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60D">
              <w:rPr>
                <w:rFonts w:ascii="Times New Roman" w:hAnsi="Times New Roman" w:cs="Times New Roman"/>
                <w:sz w:val="20"/>
                <w:szCs w:val="20"/>
              </w:rPr>
              <w:t xml:space="preserve">Упр.9.10 стр. 188.192   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604FB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4C7373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тригонометрических уравнений. §36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25E8E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25E8E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№628 (1,3),630 (2,4), 633 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604FB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313E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 Г.Тукай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313E6" w:rsidRDefault="00FD549F" w:rsidP="00D83CAE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>№ 93 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7313E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вопросы. 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604FB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25E8E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вектора. Равенство векторов.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25E8E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25E8E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§38,39. №320, 321, 325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Default="00FD549F" w:rsidP="00D83CA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A20F7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052">
              <w:rPr>
                <w:rFonts w:ascii="Times New Roman" w:hAnsi="Times New Roman" w:cs="Times New Roman"/>
                <w:sz w:val="20"/>
                <w:szCs w:val="20"/>
              </w:rPr>
              <w:t>Закон гомологичных рядов в наследственной изменчивости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A20F7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052">
              <w:rPr>
                <w:rFonts w:ascii="Times New Roman" w:hAnsi="Times New Roman" w:cs="Times New Roman"/>
                <w:sz w:val="20"/>
                <w:szCs w:val="20"/>
              </w:rPr>
              <w:t>РЭШ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A20F7C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11.1.3.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323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FD549F" w:rsidRPr="00280B73" w:rsidTr="00D83CA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4B459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6E5A9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A9D">
              <w:rPr>
                <w:rFonts w:ascii="Times New Roman" w:hAnsi="Times New Roman" w:cs="Times New Roman"/>
                <w:sz w:val="20"/>
                <w:szCs w:val="20"/>
              </w:rPr>
              <w:t>Развитие сельскохозяйственного производства в Дагестане в 50-е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6E5A9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6E5A9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A9D">
              <w:rPr>
                <w:rFonts w:ascii="Times New Roman" w:hAnsi="Times New Roman" w:cs="Times New Roman"/>
                <w:sz w:val="20"/>
                <w:szCs w:val="20"/>
              </w:rPr>
              <w:t xml:space="preserve">       $31-32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4B459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81847" w:rsidRDefault="00FD549F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§ 96,97 Электроемкость. Единицы электроемкости.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381847" w:rsidRDefault="00FD549F" w:rsidP="00D83CA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38184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Тренировоч.задачи</w:t>
            </w:r>
            <w:proofErr w:type="spellEnd"/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4B459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E20ED" w:rsidRDefault="00FD549F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Сложение и вычитание векторов. Умножение вектора на число.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E20ED" w:rsidRDefault="00FD549F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1E20ED" w:rsidRDefault="00FD549F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§40, 41, 42.№327, 329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4B4597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313E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7313E6" w:rsidRDefault="00FD549F" w:rsidP="00D83CAE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№ 94 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7313E6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F664F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6E5A9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проектом.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6E5A9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6E5A9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5A9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проект 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36F9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 xml:space="preserve"> Физ-ра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36F9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Низкий старт (30м).  Бег по дистанции (70-90м).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36F9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36F97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49F" w:rsidRPr="00280B73" w:rsidTr="00D83CAE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FD549F" w:rsidRPr="00280B73" w:rsidTr="00D83CA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8D0BA4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Англ.яз.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6760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</w:rPr>
              <w:t>Модальные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</w:rPr>
              <w:t>глаголы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D676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can, must, may, could,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D6760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D6760D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0D">
              <w:rPr>
                <w:rFonts w:ascii="Times New Roman" w:hAnsi="Times New Roman" w:cs="Times New Roman"/>
                <w:sz w:val="20"/>
                <w:szCs w:val="20"/>
              </w:rPr>
              <w:t>Упр. 4,5 стр. 193.194</w:t>
            </w:r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8D0BA4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0A6A49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0A6A49" w:rsidRDefault="00FD549F" w:rsidP="00D83CA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561419" w:rsidRDefault="00FD549F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1419">
              <w:rPr>
                <w:rFonts w:ascii="Times New Roman" w:hAnsi="Times New Roman" w:cs="Times New Roman"/>
                <w:sz w:val="20"/>
                <w:szCs w:val="20"/>
              </w:rPr>
              <w:t>Трениров.задания</w:t>
            </w:r>
            <w:proofErr w:type="spellEnd"/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8D0BA4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6C0091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Х.Абдуллаева «Песни о любви»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6C0091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6C0091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Стр.271,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выуч.наизусть</w:t>
            </w:r>
            <w:proofErr w:type="spellEnd"/>
          </w:p>
        </w:tc>
      </w:tr>
      <w:tr w:rsidR="00FD549F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8D0BA4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Международная защита прав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П.29.стр.312-315</w:t>
            </w:r>
          </w:p>
        </w:tc>
      </w:tr>
      <w:tr w:rsidR="00FD549F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8D0BA4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6B3F85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Бег по дистанции (70-90м). Челночный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111836" w:rsidRDefault="00FD549F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549F" w:rsidRPr="00280B73" w:rsidTr="00D83CAE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49F" w:rsidRPr="00280B73" w:rsidRDefault="00FD549F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9F" w:rsidRPr="008D0BA4" w:rsidRDefault="00FD549F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9F" w:rsidRPr="006B3F85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9F" w:rsidRPr="006B3F85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9F" w:rsidRPr="006B3F85" w:rsidRDefault="00FD549F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549F" w:rsidRDefault="00FD549F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812"/>
        <w:gridCol w:w="1559"/>
        <w:gridCol w:w="2693"/>
      </w:tblGrid>
      <w:tr w:rsidR="005D6098" w:rsidRPr="00280B73" w:rsidTr="001771F9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D6098" w:rsidRPr="00280B73" w:rsidTr="001771F9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01C3D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B2B5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Уравнение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tgx</w:t>
            </w:r>
            <w:proofErr w:type="spellEnd"/>
            <w:r w:rsidRPr="00EB2B5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Задачи 1, 2, 3, 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D05B9" w:rsidRDefault="005D6098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DD05B9" w:rsidRDefault="005D6098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§35, №607, 608, 610, 611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01C3D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20F7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Соединения.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20F7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A20F7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Подг.сообщения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теме.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01C3D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34ED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Обобщение «Закономерности изменчивости»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34ED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Урок 16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D34ED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Стр316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01C3D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0792D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 люди путешествуют.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0792D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D0792D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hAnsi="Times New Roman" w:cs="Times New Roman"/>
                <w:sz w:val="20"/>
                <w:szCs w:val="20"/>
              </w:rPr>
              <w:t>Упр.8 стр.179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01C3D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3D0988" w:rsidRDefault="005D6098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Аллегорические циклы  </w:t>
            </w:r>
            <w:proofErr w:type="spellStart"/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арс</w:t>
            </w:r>
            <w:proofErr w:type="spellEnd"/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3D0988" w:rsidRDefault="005D6098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3D0988" w:rsidRDefault="005D6098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В.1-2стр 184</w:t>
            </w:r>
          </w:p>
          <w:p w:rsidR="005D6098" w:rsidRPr="003D0988" w:rsidRDefault="005D6098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D6098" w:rsidRPr="00280B73" w:rsidTr="001771F9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01C3D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Общество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Процессуальные отрасли права Обобщение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П.27,стр 287-303</w:t>
            </w:r>
          </w:p>
        </w:tc>
      </w:tr>
      <w:tr w:rsidR="005D6098" w:rsidRPr="00280B73" w:rsidTr="001771F9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D6098" w:rsidRPr="00280B73" w:rsidTr="001771F9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47C0F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Предлог. Правописание предлогов.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№60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§56-57, упр.301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47C0F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«Вишнёвый сад». Разрушители дворянского гнезда.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Проблематика пьесы.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47C0F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D74E8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4E8">
              <w:rPr>
                <w:rFonts w:ascii="Times New Roman" w:hAnsi="Times New Roman" w:cs="Times New Roman"/>
                <w:sz w:val="20"/>
                <w:szCs w:val="20"/>
              </w:rPr>
              <w:t>Комбинированный тип данных.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D74E8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1D74E8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4E8">
              <w:rPr>
                <w:rFonts w:ascii="Times New Roman" w:hAnsi="Times New Roman" w:cs="Times New Roman"/>
                <w:sz w:val="20"/>
                <w:szCs w:val="20"/>
              </w:rPr>
              <w:t>§29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47C0F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B2B5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уравнений вида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tgx</w:t>
            </w:r>
            <w:proofErr w:type="spellEnd"/>
            <w:r w:rsidRPr="00EB2B5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1504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E1504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№609, 612 (2,4,6), 613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47C0F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Тайные общества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П.52,стр. 359-365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47C0F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Конституционное судопроизводство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П.28,стр 303-304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D6098" w:rsidRPr="00280B73" w:rsidTr="001771F9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026F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381847" w:rsidRDefault="005D6098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§ 96,97 Электроемкость. Единицы электроемкости.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381847" w:rsidRDefault="005D6098" w:rsidP="001771F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38184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Задачи на стр. 320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026F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526AB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6AB">
              <w:rPr>
                <w:rFonts w:ascii="Times New Roman" w:hAnsi="Times New Roman" w:cs="Times New Roman"/>
                <w:sz w:val="20"/>
                <w:szCs w:val="20"/>
              </w:rPr>
              <w:t>П.36. Модель горячей вселенной.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526AB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6A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E526AB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6AB">
              <w:rPr>
                <w:rFonts w:ascii="Times New Roman" w:hAnsi="Times New Roman" w:cs="Times New Roman"/>
                <w:sz w:val="20"/>
                <w:szCs w:val="20"/>
              </w:rPr>
              <w:t>П.36. Конспект.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026F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416259" w:rsidRDefault="005D6098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Нуклеиновые кислоты.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314813" w:rsidRDefault="005D6098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148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416259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026F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Союз. Правописание союзов.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§58-59, упр.312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026F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0A6A49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Частицы.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4B459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4B459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упр.160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026F7" w:rsidRDefault="005D6098" w:rsidP="001771F9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85548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 знакомимся с географией транспорта.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85548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85548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Стр.166-169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D6098" w:rsidRPr="00280B73" w:rsidTr="001771F9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604FB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Россия при Николае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(РЭШ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7F6FB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П. 57.стр.389-394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604FB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0792D" w:rsidRDefault="005D6098" w:rsidP="001771F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7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Путешествие на поезде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0792D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D0792D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hAnsi="Times New Roman" w:cs="Times New Roman"/>
                <w:sz w:val="20"/>
                <w:szCs w:val="20"/>
              </w:rPr>
              <w:t>Упр.8 стр.184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604FB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4C7373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 по теме «Решение уравнений вида </w:t>
            </w:r>
            <w:r w:rsidRPr="00EB2B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tgx</w:t>
            </w:r>
            <w:proofErr w:type="spellEnd"/>
            <w:r w:rsidRPr="00EB2B5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25E8E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25E8E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№614, 615(1,3), 616(2,4), 617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604FB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Жанровое своеобразие пьесы.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№89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вопросы.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604FB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25E8E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«Многогранники»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25E8E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25E8E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§27-37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Default="005D6098" w:rsidP="001771F9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34ED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bCs/>
                <w:sz w:val="20"/>
                <w:szCs w:val="20"/>
              </w:rPr>
              <w:t>Глава 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селекции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.Созд.</w:t>
            </w: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пород</w:t>
            </w:r>
            <w:proofErr w:type="spellEnd"/>
            <w:r w:rsidRPr="00D34EDC">
              <w:rPr>
                <w:rFonts w:ascii="Times New Roman" w:hAnsi="Times New Roman" w:cs="Times New Roman"/>
                <w:sz w:val="20"/>
                <w:szCs w:val="20"/>
              </w:rPr>
              <w:t xml:space="preserve"> животных и сортов растений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D34ED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Урок 18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D34ED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D34EDC">
              <w:rPr>
                <w:rFonts w:ascii="Times New Roman" w:hAnsi="Times New Roman" w:cs="Times New Roman"/>
                <w:sz w:val="20"/>
                <w:szCs w:val="20"/>
              </w:rPr>
              <w:t xml:space="preserve"> 319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5D6098" w:rsidRPr="00280B73" w:rsidTr="001771F9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4B459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B0465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B0465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B0465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4B459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0A6A49" w:rsidRDefault="005D6098" w:rsidP="001771F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0A6A49" w:rsidRDefault="005D6098" w:rsidP="001771F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0A6A49" w:rsidRDefault="005D6098" w:rsidP="001771F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4B459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E20ED" w:rsidRDefault="005D6098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1E20ED" w:rsidRDefault="005D6098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1E20ED" w:rsidRDefault="005D6098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4B4597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A45DD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F664FD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B0465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B0465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B04654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36F9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 xml:space="preserve"> Физ-ра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36F9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36F9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36F97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5D6098" w:rsidRPr="00280B73" w:rsidTr="001771F9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8D0BA4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Англ.яз.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E4C5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EE4C5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EE4C5C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8D0BA4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0A6A49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0A6A49" w:rsidRDefault="005D6098" w:rsidP="001771F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0A6A49" w:rsidRDefault="005D6098" w:rsidP="001771F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8D0BA4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6C009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6C009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6C0091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8D0BA4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ОБЖ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65FF3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65FF3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765FF3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8D0BA4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A6116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6098" w:rsidRPr="007A6116" w:rsidRDefault="005D6098" w:rsidP="001771F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7A6116" w:rsidRDefault="005D6098" w:rsidP="001771F9">
            <w:pPr>
              <w:ind w:left="-108" w:right="-22" w:firstLine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098" w:rsidRPr="00280B73" w:rsidTr="001771F9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6098" w:rsidRPr="00280B73" w:rsidRDefault="005D6098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6098" w:rsidRPr="008D0BA4" w:rsidRDefault="005D6098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6098" w:rsidRPr="006B3F8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6098" w:rsidRPr="006B3F8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098" w:rsidRPr="006B3F85" w:rsidRDefault="005D6098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6098" w:rsidRDefault="005D6098">
      <w:pPr>
        <w:rPr>
          <w:sz w:val="20"/>
          <w:szCs w:val="20"/>
        </w:rPr>
      </w:pPr>
    </w:p>
    <w:p w:rsidR="00F73E84" w:rsidRDefault="00F73E84">
      <w:pPr>
        <w:rPr>
          <w:sz w:val="20"/>
          <w:szCs w:val="20"/>
        </w:rPr>
      </w:pPr>
    </w:p>
    <w:p w:rsidR="00F73E84" w:rsidRDefault="00F73E84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812"/>
        <w:gridCol w:w="1559"/>
        <w:gridCol w:w="2693"/>
      </w:tblGrid>
      <w:tr w:rsidR="00F73E84" w:rsidRPr="00280B73" w:rsidTr="0093639C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18 мая</w:t>
            </w:r>
          </w:p>
        </w:tc>
      </w:tr>
      <w:tr w:rsidR="00F73E84" w:rsidRPr="00280B73" w:rsidTr="0093639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01C3D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B2B5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Примеры решения простых тригонометрических неравенств.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DD05B9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DD05B9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§37,38, №651, 652, 691, 693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01C3D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6A415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4158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 и повседневная жизнь человека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A20F7C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A20F7C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сообщение.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01C3D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A20F7C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108">
              <w:rPr>
                <w:rFonts w:ascii="Times New Roman" w:hAnsi="Times New Roman" w:cs="Times New Roman"/>
                <w:sz w:val="20"/>
                <w:szCs w:val="20"/>
              </w:rPr>
              <w:t>Селекция микроорганизмов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A20F7C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>Урок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A20F7C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333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01C3D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которые следует различать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beautiful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pretty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Упр.2 стр.1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01C3D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312F2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Специфика</w:t>
            </w:r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арс</w:t>
            </w:r>
            <w:proofErr w:type="spellEnd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нова на севере. Китай.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312F2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Ур.31-32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7312F2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 2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189.</w:t>
            </w:r>
          </w:p>
          <w:p w:rsidR="00F73E84" w:rsidRPr="007312F2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1,2 </w:t>
            </w:r>
            <w:proofErr w:type="spellStart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201</w:t>
            </w:r>
          </w:p>
        </w:tc>
      </w:tr>
      <w:tr w:rsidR="00F73E84" w:rsidRPr="00280B73" w:rsidTr="0093639C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01C3D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Общество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Правовые основы антитеррористической полит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ики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Стр.323-325</w:t>
            </w:r>
          </w:p>
        </w:tc>
      </w:tr>
      <w:tr w:rsidR="00F73E84" w:rsidRPr="00280B73" w:rsidTr="0093639C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F73E84" w:rsidRPr="00280B73" w:rsidTr="0093639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47C0F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контрольный тест.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№ 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47C0F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А.Рембо «Пьяный корабль»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№95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Учи.ру.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 Проблематика произведения.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47C0F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BE6FB6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/р. «</w:t>
            </w:r>
            <w:r w:rsidRPr="00BE6FB6">
              <w:rPr>
                <w:rFonts w:ascii="Times New Roman" w:hAnsi="Times New Roman" w:cs="Times New Roman"/>
                <w:sz w:val="20"/>
                <w:szCs w:val="20"/>
              </w:rPr>
              <w:t>Программирование»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BE6FB6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BE6FB6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FB6">
              <w:rPr>
                <w:rFonts w:ascii="Times New Roman" w:hAnsi="Times New Roman" w:cs="Times New Roman"/>
                <w:sz w:val="20"/>
                <w:szCs w:val="20"/>
              </w:rPr>
              <w:t>§12-29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47C0F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B2B5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Чётное и нечётное тригонометрических функций.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15041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E15041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§§39-41, №701, 704, 712, 714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47C0F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11836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47C0F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11836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E84" w:rsidRPr="00280B73" w:rsidTr="0093639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F73E84" w:rsidRPr="00280B73" w:rsidTr="0093639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026F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6A4158" w:rsidRDefault="00F73E84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4158">
              <w:rPr>
                <w:rFonts w:ascii="Times New Roman" w:hAnsi="Times New Roman"/>
                <w:sz w:val="20"/>
                <w:szCs w:val="20"/>
              </w:rPr>
              <w:t>Электрический ток в газах и жидкостях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381847" w:rsidRDefault="00F73E84" w:rsidP="0093639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38184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презентацию.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026F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A56771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56771">
              <w:rPr>
                <w:rFonts w:ascii="Times New Roman" w:hAnsi="Times New Roman" w:cs="Times New Roman"/>
                <w:sz w:val="20"/>
                <w:szCs w:val="20"/>
              </w:rPr>
              <w:t>38,39. Поиск жизни и разума во вселенной.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A56771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67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A56771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56771">
              <w:rPr>
                <w:rFonts w:ascii="Times New Roman" w:hAnsi="Times New Roman" w:cs="Times New Roman"/>
                <w:sz w:val="20"/>
                <w:szCs w:val="20"/>
              </w:rPr>
              <w:t>38,39. Конспект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026F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6A4158" w:rsidRDefault="00F73E84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4158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 и экология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Обобщение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314813" w:rsidRDefault="00F73E84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416259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пройденного.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026F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Анализ тестового задания. Итоговый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№ 66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026F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0A6A49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Междометие.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B459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4B459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§37, упр.168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E026F7" w:rsidRDefault="00F73E84" w:rsidP="0093639C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855484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урок. Обобщение пройденного за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855484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855484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F73E84" w:rsidRPr="00280B73" w:rsidTr="0093639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04FB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 контрольной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аботы. Обобщение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раздела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11836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04FB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Start"/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одальные</w:t>
            </w:r>
            <w:proofErr w:type="spellEnd"/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глаголы 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ought,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Упр. 7 </w:t>
            </w:r>
            <w:proofErr w:type="spellStart"/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200 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04FB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A621AA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функции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A621A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tgx</w:t>
            </w:r>
            <w:proofErr w:type="spellEnd"/>
            <w:r w:rsidRPr="00A62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её график. Обратные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тригон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функции.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25E8E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25E8E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§§42-43, №735, 738, 753, 754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04FB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Итоговая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№ 96 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04FB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25E8E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Зачёт по теме «Векторы в пространстве»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25E8E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25E8E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Default="00F73E84" w:rsidP="0093639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A20F7C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108">
              <w:rPr>
                <w:rFonts w:ascii="Times New Roman" w:hAnsi="Times New Roman" w:cs="Times New Roman"/>
                <w:sz w:val="20"/>
                <w:szCs w:val="20"/>
              </w:rPr>
              <w:t>Достижения и основные направления современной селекции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A20F7C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 xml:space="preserve"> 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A20F7C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 стр.336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F73E84" w:rsidRPr="00280B73" w:rsidTr="0093639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B459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B942FF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42FF">
              <w:rPr>
                <w:rFonts w:ascii="Times New Roman" w:hAnsi="Times New Roman" w:cs="Times New Roman"/>
                <w:sz w:val="20"/>
                <w:szCs w:val="20"/>
              </w:rPr>
              <w:t>Культура народов Дагестана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B942FF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B942FF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942F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B459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6A4158" w:rsidRDefault="00F73E84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4158">
              <w:rPr>
                <w:rFonts w:ascii="Times New Roman" w:hAnsi="Times New Roman"/>
                <w:sz w:val="20"/>
                <w:szCs w:val="20"/>
              </w:rPr>
              <w:t>Электрический ток в вакууме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381847" w:rsidRDefault="00F73E84" w:rsidP="0093639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38184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B459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E20ED" w:rsidRDefault="00F73E84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E20ED" w:rsidRDefault="00F73E84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E20ED" w:rsidRDefault="00F73E84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B4597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контрольной работы. Итоговый урок.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№ 97 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76743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F664FD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B942FF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проектом.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B942FF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B942FF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42F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проект 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36F9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 xml:space="preserve"> Физ-ра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36F9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высоту. Челночный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36F9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36F97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E84" w:rsidRPr="00280B73" w:rsidTr="0093639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F73E84" w:rsidRPr="00280B73" w:rsidTr="0093639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8D0BA4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Англ.яз.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Модальные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глаголы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must not,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should not, need not.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C7138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Упр.7 стр.205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8D0BA4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0A6A49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урок. Обобщение изученного.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0A6A49" w:rsidRDefault="00F73E84" w:rsidP="0093639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561419" w:rsidRDefault="00F73E84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пройденное.</w:t>
            </w: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8D0BA4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6C0091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Х.Абдуллаева. Любовные песни.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6C0091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6C0091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Стр.277</w:t>
            </w:r>
          </w:p>
        </w:tc>
      </w:tr>
      <w:tr w:rsidR="00F73E84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8D0BA4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ение</w:t>
            </w:r>
            <w:r w:rsidRPr="004C27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«Человек в 21 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еке</w:t>
            </w:r>
            <w:r w:rsidRPr="004C27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4C27A3" w:rsidRDefault="00F73E84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11836" w:rsidRDefault="00F73E84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E84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8D0BA4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6B3F85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Подведение итогов учебного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84" w:rsidRPr="00111836" w:rsidRDefault="00F73E84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111836" w:rsidRDefault="00F73E84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E84" w:rsidRPr="00280B73" w:rsidTr="0093639C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3E84" w:rsidRPr="00280B73" w:rsidRDefault="00F73E84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E84" w:rsidRPr="008D0BA4" w:rsidRDefault="00F73E84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E84" w:rsidRPr="006B3F85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E84" w:rsidRPr="006B3F85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E84" w:rsidRPr="006B3F85" w:rsidRDefault="00F73E84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3E84" w:rsidRPr="00137916" w:rsidRDefault="00F73E84">
      <w:pPr>
        <w:rPr>
          <w:sz w:val="20"/>
          <w:szCs w:val="20"/>
        </w:rPr>
      </w:pPr>
    </w:p>
    <w:sectPr w:rsidR="00F73E84" w:rsidRPr="00137916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5D4" w:rsidRDefault="00CC75D4" w:rsidP="0067574C">
      <w:r>
        <w:separator/>
      </w:r>
    </w:p>
  </w:endnote>
  <w:endnote w:type="continuationSeparator" w:id="0">
    <w:p w:rsidR="00CC75D4" w:rsidRDefault="00CC75D4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5D4" w:rsidRDefault="00CC75D4"/>
  </w:footnote>
  <w:footnote w:type="continuationSeparator" w:id="0">
    <w:p w:rsidR="00CC75D4" w:rsidRDefault="00CC75D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A0F2A"/>
    <w:rsid w:val="000B6D18"/>
    <w:rsid w:val="000F0370"/>
    <w:rsid w:val="00131DC3"/>
    <w:rsid w:val="00137916"/>
    <w:rsid w:val="001B1939"/>
    <w:rsid w:val="00225E8E"/>
    <w:rsid w:val="00280B73"/>
    <w:rsid w:val="003200AA"/>
    <w:rsid w:val="003C322E"/>
    <w:rsid w:val="00463116"/>
    <w:rsid w:val="005D6098"/>
    <w:rsid w:val="00630A0F"/>
    <w:rsid w:val="0067574C"/>
    <w:rsid w:val="0075099F"/>
    <w:rsid w:val="00760F7F"/>
    <w:rsid w:val="00763D39"/>
    <w:rsid w:val="00765FF3"/>
    <w:rsid w:val="007743A0"/>
    <w:rsid w:val="007B1BC9"/>
    <w:rsid w:val="007D5F2A"/>
    <w:rsid w:val="00901A6C"/>
    <w:rsid w:val="00A3694F"/>
    <w:rsid w:val="00B453A8"/>
    <w:rsid w:val="00BD2FF0"/>
    <w:rsid w:val="00BE6BCB"/>
    <w:rsid w:val="00C20CAB"/>
    <w:rsid w:val="00CC75D4"/>
    <w:rsid w:val="00D11D70"/>
    <w:rsid w:val="00D25E9B"/>
    <w:rsid w:val="00D27759"/>
    <w:rsid w:val="00D67C91"/>
    <w:rsid w:val="00ED4792"/>
    <w:rsid w:val="00EF6BA1"/>
    <w:rsid w:val="00F4567B"/>
    <w:rsid w:val="00F73E84"/>
    <w:rsid w:val="00FD549F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D25E9B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2020-04-08T04:12:00Z</dcterms:created>
  <dcterms:modified xsi:type="dcterms:W3CDTF">2020-05-20T06:35:00Z</dcterms:modified>
</cp:coreProperties>
</file>